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FCDC7" w14:textId="77777777" w:rsidR="009C1AF6" w:rsidRDefault="004E2033">
      <w:pPr>
        <w:spacing w:line="360" w:lineRule="auto"/>
        <w:ind w:firstLineChars="266" w:firstLine="641"/>
        <w:jc w:val="center"/>
        <w:rPr>
          <w:rFonts w:ascii="宋体" w:eastAsia="宋体" w:hAnsi="宋体" w:cs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545454"/>
          <w:kern w:val="0"/>
          <w:sz w:val="24"/>
          <w:szCs w:val="24"/>
        </w:rPr>
        <w:t>附件：郑州铁路技师学院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color w:val="545454"/>
          <w:kern w:val="0"/>
          <w:sz w:val="24"/>
          <w:szCs w:val="24"/>
        </w:rPr>
        <w:t>年度作业本印刷采购项目报价单</w:t>
      </w:r>
    </w:p>
    <w:tbl>
      <w:tblPr>
        <w:tblpPr w:leftFromText="180" w:rightFromText="180" w:vertAnchor="text" w:horzAnchor="page" w:tblpX="1772" w:tblpY="576"/>
        <w:tblOverlap w:val="never"/>
        <w:tblW w:w="8800" w:type="dxa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773"/>
        <w:gridCol w:w="1307"/>
        <w:gridCol w:w="722"/>
        <w:gridCol w:w="860"/>
        <w:gridCol w:w="1238"/>
        <w:gridCol w:w="1862"/>
      </w:tblGrid>
      <w:tr w:rsidR="009C1AF6" w14:paraId="02F09721" w14:textId="77777777">
        <w:trPr>
          <w:trHeight w:val="587"/>
          <w:tblCellSpacing w:w="0" w:type="dxa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4F1EF68C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45454"/>
                <w:kern w:val="0"/>
                <w:sz w:val="24"/>
                <w:szCs w:val="24"/>
              </w:rPr>
              <w:t>项目</w:t>
            </w:r>
          </w:p>
        </w:tc>
        <w:tc>
          <w:tcPr>
            <w:tcW w:w="7762" w:type="dxa"/>
            <w:gridSpan w:val="6"/>
            <w:tcBorders>
              <w:tl2br w:val="nil"/>
              <w:tr2bl w:val="nil"/>
            </w:tcBorders>
            <w:vAlign w:val="center"/>
          </w:tcPr>
          <w:p w14:paraId="44E4D521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545454"/>
                <w:kern w:val="0"/>
                <w:sz w:val="24"/>
                <w:szCs w:val="24"/>
              </w:rPr>
              <w:t>郑州铁路技师学院</w:t>
            </w:r>
            <w:r>
              <w:rPr>
                <w:rFonts w:ascii="宋体" w:eastAsia="宋体" w:hAnsi="宋体" w:cs="宋体" w:hint="eastAsia"/>
                <w:b/>
                <w:bCs/>
                <w:color w:val="545454"/>
                <w:kern w:val="0"/>
                <w:sz w:val="24"/>
                <w:szCs w:val="24"/>
              </w:rPr>
              <w:t>2022</w:t>
            </w:r>
            <w:r>
              <w:rPr>
                <w:rFonts w:ascii="宋体" w:eastAsia="宋体" w:hAnsi="宋体" w:cs="宋体" w:hint="eastAsia"/>
                <w:b/>
                <w:bCs/>
                <w:color w:val="545454"/>
                <w:kern w:val="0"/>
                <w:sz w:val="24"/>
                <w:szCs w:val="24"/>
              </w:rPr>
              <w:t>年度作业本印刷采购项目报价单</w:t>
            </w:r>
          </w:p>
        </w:tc>
      </w:tr>
      <w:tr w:rsidR="009C1AF6" w14:paraId="20AD589D" w14:textId="77777777">
        <w:trPr>
          <w:trHeight w:val="587"/>
          <w:tblCellSpacing w:w="0" w:type="dxa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0764E277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1F89168D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5A253ECE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规格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5646E9A8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数量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000EE8EF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单位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21451179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167377C4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总价（元）</w:t>
            </w:r>
          </w:p>
        </w:tc>
      </w:tr>
      <w:tr w:rsidR="009C1AF6" w14:paraId="65F425AD" w14:textId="77777777">
        <w:trPr>
          <w:trHeight w:val="797"/>
          <w:tblCellSpacing w:w="0" w:type="dxa"/>
        </w:trPr>
        <w:tc>
          <w:tcPr>
            <w:tcW w:w="1038" w:type="dxa"/>
            <w:tcBorders>
              <w:tl2br w:val="nil"/>
              <w:tr2bl w:val="nil"/>
            </w:tcBorders>
            <w:vAlign w:val="center"/>
          </w:tcPr>
          <w:p w14:paraId="0834D3B1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l2br w:val="nil"/>
              <w:tr2bl w:val="nil"/>
            </w:tcBorders>
            <w:vAlign w:val="center"/>
          </w:tcPr>
          <w:p w14:paraId="4CC6BDC1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作业本</w:t>
            </w:r>
          </w:p>
        </w:tc>
        <w:tc>
          <w:tcPr>
            <w:tcW w:w="1307" w:type="dxa"/>
            <w:tcBorders>
              <w:tl2br w:val="nil"/>
              <w:tr2bl w:val="nil"/>
            </w:tcBorders>
            <w:vAlign w:val="center"/>
          </w:tcPr>
          <w:p w14:paraId="36E61E59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按招标公告要求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 w14:paraId="73286A34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万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 w14:paraId="6CE8FE6A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本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 w14:paraId="2C18C674" w14:textId="77777777" w:rsidR="009C1AF6" w:rsidRDefault="009C1AF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 w14:paraId="62D9CAA4" w14:textId="77777777" w:rsidR="009C1AF6" w:rsidRDefault="009C1AF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</w:p>
        </w:tc>
      </w:tr>
      <w:tr w:rsidR="009C1AF6" w14:paraId="793AB72D" w14:textId="77777777">
        <w:trPr>
          <w:trHeight w:val="587"/>
          <w:tblCellSpacing w:w="0" w:type="dxa"/>
        </w:trPr>
        <w:tc>
          <w:tcPr>
            <w:tcW w:w="2811" w:type="dxa"/>
            <w:gridSpan w:val="2"/>
            <w:tcBorders>
              <w:tl2br w:val="nil"/>
              <w:tr2bl w:val="nil"/>
            </w:tcBorders>
            <w:vAlign w:val="center"/>
          </w:tcPr>
          <w:p w14:paraId="14627822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合计金额（大写）</w:t>
            </w:r>
          </w:p>
        </w:tc>
        <w:tc>
          <w:tcPr>
            <w:tcW w:w="5989" w:type="dxa"/>
            <w:gridSpan w:val="5"/>
            <w:tcBorders>
              <w:tl2br w:val="nil"/>
              <w:tr2bl w:val="nil"/>
            </w:tcBorders>
            <w:vAlign w:val="center"/>
          </w:tcPr>
          <w:p w14:paraId="33A1A6E5" w14:textId="77777777" w:rsidR="009C1AF6" w:rsidRDefault="009C1AF6">
            <w:pPr>
              <w:widowControl/>
              <w:jc w:val="left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</w:p>
        </w:tc>
      </w:tr>
      <w:tr w:rsidR="009C1AF6" w14:paraId="3968F6BC" w14:textId="77777777">
        <w:trPr>
          <w:trHeight w:val="587"/>
          <w:tblCellSpacing w:w="0" w:type="dxa"/>
        </w:trPr>
        <w:tc>
          <w:tcPr>
            <w:tcW w:w="2811" w:type="dxa"/>
            <w:gridSpan w:val="2"/>
            <w:tcBorders>
              <w:tl2br w:val="nil"/>
              <w:tr2bl w:val="nil"/>
            </w:tcBorders>
            <w:vAlign w:val="center"/>
          </w:tcPr>
          <w:p w14:paraId="4F2E4E49" w14:textId="77777777" w:rsidR="009C1AF6" w:rsidRDefault="004E203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54545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545454"/>
                <w:kern w:val="0"/>
                <w:sz w:val="24"/>
                <w:szCs w:val="24"/>
              </w:rPr>
              <w:t>投标单位名称（盖章）：</w:t>
            </w:r>
          </w:p>
        </w:tc>
        <w:tc>
          <w:tcPr>
            <w:tcW w:w="5989" w:type="dxa"/>
            <w:gridSpan w:val="5"/>
            <w:tcBorders>
              <w:tl2br w:val="nil"/>
              <w:tr2bl w:val="nil"/>
            </w:tcBorders>
            <w:vAlign w:val="center"/>
          </w:tcPr>
          <w:p w14:paraId="2F6C5E68" w14:textId="77777777" w:rsidR="009C1AF6" w:rsidRDefault="009C1AF6">
            <w:pPr>
              <w:widowControl/>
              <w:jc w:val="left"/>
              <w:rPr>
                <w:rFonts w:ascii="Tahoma" w:eastAsia="宋体" w:hAnsi="Tahoma" w:cs="Tahoma"/>
                <w:color w:val="545454"/>
                <w:kern w:val="0"/>
                <w:sz w:val="18"/>
                <w:szCs w:val="18"/>
              </w:rPr>
            </w:pPr>
          </w:p>
        </w:tc>
      </w:tr>
    </w:tbl>
    <w:p w14:paraId="546554D0" w14:textId="77777777" w:rsidR="009C1AF6" w:rsidRDefault="009C1AF6"/>
    <w:sectPr w:rsidR="009C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3E6"/>
    <w:rsid w:val="003F2DE9"/>
    <w:rsid w:val="00420CF3"/>
    <w:rsid w:val="004E2033"/>
    <w:rsid w:val="007833E6"/>
    <w:rsid w:val="009C1AF6"/>
    <w:rsid w:val="00AE6415"/>
    <w:rsid w:val="00D059DC"/>
    <w:rsid w:val="05632948"/>
    <w:rsid w:val="0AF96D47"/>
    <w:rsid w:val="0CD12600"/>
    <w:rsid w:val="0D2E7A52"/>
    <w:rsid w:val="1525798D"/>
    <w:rsid w:val="15311E8E"/>
    <w:rsid w:val="16136A04"/>
    <w:rsid w:val="16D36F75"/>
    <w:rsid w:val="18033F8B"/>
    <w:rsid w:val="2237219C"/>
    <w:rsid w:val="25ED1E01"/>
    <w:rsid w:val="26C924A7"/>
    <w:rsid w:val="2A66730E"/>
    <w:rsid w:val="343649B8"/>
    <w:rsid w:val="37682961"/>
    <w:rsid w:val="3E883E33"/>
    <w:rsid w:val="40D64434"/>
    <w:rsid w:val="453C09A3"/>
    <w:rsid w:val="4E911A59"/>
    <w:rsid w:val="4FD95020"/>
    <w:rsid w:val="508A631B"/>
    <w:rsid w:val="541008E5"/>
    <w:rsid w:val="54AC13BD"/>
    <w:rsid w:val="55733AC8"/>
    <w:rsid w:val="5587107B"/>
    <w:rsid w:val="57F4051E"/>
    <w:rsid w:val="5AA8446D"/>
    <w:rsid w:val="618819AB"/>
    <w:rsid w:val="63A86273"/>
    <w:rsid w:val="651641C9"/>
    <w:rsid w:val="65646CE3"/>
    <w:rsid w:val="68555008"/>
    <w:rsid w:val="699A6375"/>
    <w:rsid w:val="6A75729C"/>
    <w:rsid w:val="70E02966"/>
    <w:rsid w:val="72B4565E"/>
    <w:rsid w:val="79BE0C60"/>
    <w:rsid w:val="7AD0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829FA"/>
  <w15:docId w15:val="{B423A812-2C7B-4FBE-9FCC-BC227394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kbd</dc:creator>
  <cp:lastModifiedBy>李 妍慷</cp:lastModifiedBy>
  <cp:revision>3</cp:revision>
  <dcterms:created xsi:type="dcterms:W3CDTF">2020-12-15T02:33:00Z</dcterms:created>
  <dcterms:modified xsi:type="dcterms:W3CDTF">2024-12-09T09:16:00Z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664A07CF1EAA4C918CE42D4AB6CACB32_13</vt:lpwstr>
  </property>
</Properties>
</file>